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03F8BA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01E4C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E01E4C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E01E4C" w:rsidRPr="00982069">
        <w:rPr>
          <w:rFonts w:ascii="Verdana" w:hAnsi="Verdana"/>
          <w:sz w:val="18"/>
          <w:szCs w:val="18"/>
        </w:rPr>
        <w:t xml:space="preserve">č.j. 16721/2025-SŽ-OŘ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D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1E4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D5DFE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2025-04-25T08:09:00Z</dcterms:modified>
</cp:coreProperties>
</file>